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B038F" w14:textId="53F93C10" w:rsidR="0078666A" w:rsidRDefault="00124AEB" w:rsidP="0078666A">
      <w:pPr>
        <w:rPr>
          <w:sz w:val="28"/>
          <w:szCs w:val="28"/>
        </w:rPr>
      </w:pPr>
      <w:r>
        <w:rPr>
          <w:sz w:val="28"/>
          <w:szCs w:val="28"/>
        </w:rPr>
        <w:t>Answers:</w:t>
      </w:r>
    </w:p>
    <w:p w14:paraId="1B8224C1" w14:textId="2C96C07C" w:rsidR="00124AEB" w:rsidRDefault="00124AEB" w:rsidP="0078666A">
      <w:pPr>
        <w:rPr>
          <w:sz w:val="28"/>
          <w:szCs w:val="28"/>
        </w:rPr>
      </w:pPr>
      <w:r>
        <w:rPr>
          <w:sz w:val="28"/>
          <w:szCs w:val="28"/>
        </w:rPr>
        <w:t>It’s</w:t>
      </w:r>
    </w:p>
    <w:p w14:paraId="2E631064" w14:textId="589954CF" w:rsidR="00124AEB" w:rsidRDefault="00124AEB" w:rsidP="0078666A">
      <w:pPr>
        <w:rPr>
          <w:sz w:val="28"/>
          <w:szCs w:val="28"/>
        </w:rPr>
      </w:pPr>
      <w:r>
        <w:rPr>
          <w:sz w:val="28"/>
          <w:szCs w:val="28"/>
        </w:rPr>
        <w:t>Who’s</w:t>
      </w:r>
    </w:p>
    <w:p w14:paraId="0D577E04" w14:textId="51275661" w:rsidR="00124AEB" w:rsidRDefault="00124AEB" w:rsidP="0078666A">
      <w:pPr>
        <w:rPr>
          <w:sz w:val="28"/>
          <w:szCs w:val="28"/>
        </w:rPr>
      </w:pPr>
      <w:r>
        <w:rPr>
          <w:sz w:val="28"/>
          <w:szCs w:val="28"/>
        </w:rPr>
        <w:t>Aren’t</w:t>
      </w:r>
    </w:p>
    <w:p w14:paraId="6D29AE0A" w14:textId="01BB2831" w:rsidR="00124AEB" w:rsidRDefault="00124AEB" w:rsidP="0078666A">
      <w:pPr>
        <w:rPr>
          <w:sz w:val="28"/>
          <w:szCs w:val="28"/>
        </w:rPr>
      </w:pPr>
      <w:r>
        <w:rPr>
          <w:sz w:val="28"/>
          <w:szCs w:val="28"/>
        </w:rPr>
        <w:t>That’s</w:t>
      </w:r>
    </w:p>
    <w:p w14:paraId="0401A2DE" w14:textId="7D689B3B" w:rsidR="00124AEB" w:rsidRDefault="00124AEB" w:rsidP="0078666A">
      <w:pPr>
        <w:rPr>
          <w:sz w:val="28"/>
          <w:szCs w:val="28"/>
        </w:rPr>
      </w:pPr>
      <w:r>
        <w:rPr>
          <w:sz w:val="28"/>
          <w:szCs w:val="28"/>
        </w:rPr>
        <w:t>He’d</w:t>
      </w:r>
    </w:p>
    <w:p w14:paraId="3118315A" w14:textId="6F627314" w:rsidR="00124AEB" w:rsidRDefault="00124AEB" w:rsidP="0078666A">
      <w:pPr>
        <w:rPr>
          <w:sz w:val="28"/>
          <w:szCs w:val="28"/>
        </w:rPr>
      </w:pPr>
      <w:r>
        <w:rPr>
          <w:sz w:val="28"/>
          <w:szCs w:val="28"/>
        </w:rPr>
        <w:t>Doesn’t</w:t>
      </w:r>
    </w:p>
    <w:p w14:paraId="2EE5AB32" w14:textId="3FAB081B" w:rsidR="00124AEB" w:rsidRDefault="00124AEB" w:rsidP="0078666A">
      <w:pPr>
        <w:rPr>
          <w:sz w:val="28"/>
          <w:szCs w:val="28"/>
        </w:rPr>
      </w:pPr>
      <w:r>
        <w:rPr>
          <w:sz w:val="28"/>
          <w:szCs w:val="28"/>
        </w:rPr>
        <w:t>Could’ve</w:t>
      </w:r>
    </w:p>
    <w:p w14:paraId="1F62D571" w14:textId="0C9A8758" w:rsidR="00124AEB" w:rsidRDefault="00124AEB" w:rsidP="0078666A">
      <w:pPr>
        <w:rPr>
          <w:sz w:val="28"/>
          <w:szCs w:val="28"/>
        </w:rPr>
      </w:pPr>
      <w:r>
        <w:rPr>
          <w:sz w:val="28"/>
          <w:szCs w:val="28"/>
        </w:rPr>
        <w:t>You’ve</w:t>
      </w:r>
    </w:p>
    <w:p w14:paraId="1F46E3F5" w14:textId="639388BD" w:rsidR="00124AEB" w:rsidRDefault="00124AEB" w:rsidP="0078666A">
      <w:pPr>
        <w:rPr>
          <w:sz w:val="28"/>
          <w:szCs w:val="28"/>
        </w:rPr>
      </w:pPr>
      <w:r>
        <w:rPr>
          <w:sz w:val="28"/>
          <w:szCs w:val="28"/>
        </w:rPr>
        <w:t>Can’t</w:t>
      </w:r>
    </w:p>
    <w:p w14:paraId="2DF19660" w14:textId="3B89BA8A" w:rsidR="00124AEB" w:rsidRDefault="00124AEB" w:rsidP="0078666A">
      <w:pPr>
        <w:rPr>
          <w:sz w:val="28"/>
          <w:szCs w:val="28"/>
        </w:rPr>
      </w:pPr>
      <w:r>
        <w:rPr>
          <w:sz w:val="28"/>
          <w:szCs w:val="28"/>
        </w:rPr>
        <w:t>Wouldn’t</w:t>
      </w:r>
    </w:p>
    <w:p w14:paraId="2DC6194D" w14:textId="0294774F" w:rsidR="00124AEB" w:rsidRDefault="00124AEB" w:rsidP="0078666A">
      <w:pPr>
        <w:rPr>
          <w:sz w:val="28"/>
          <w:szCs w:val="28"/>
        </w:rPr>
      </w:pPr>
      <w:r>
        <w:rPr>
          <w:sz w:val="28"/>
          <w:szCs w:val="28"/>
        </w:rPr>
        <w:t>They’ll</w:t>
      </w:r>
    </w:p>
    <w:p w14:paraId="14B1D49D" w14:textId="4639B942" w:rsidR="00124AEB" w:rsidRDefault="00124AEB" w:rsidP="0078666A">
      <w:pPr>
        <w:rPr>
          <w:sz w:val="28"/>
          <w:szCs w:val="28"/>
        </w:rPr>
      </w:pPr>
      <w:r>
        <w:rPr>
          <w:sz w:val="28"/>
          <w:szCs w:val="28"/>
        </w:rPr>
        <w:t>Didn’t</w:t>
      </w:r>
    </w:p>
    <w:p w14:paraId="2F84E40E" w14:textId="77B3FBB1" w:rsidR="00124AEB" w:rsidRDefault="00124AEB" w:rsidP="0078666A">
      <w:pPr>
        <w:rPr>
          <w:sz w:val="28"/>
          <w:szCs w:val="28"/>
        </w:rPr>
      </w:pPr>
      <w:r>
        <w:rPr>
          <w:sz w:val="28"/>
          <w:szCs w:val="28"/>
        </w:rPr>
        <w:t>I’m</w:t>
      </w:r>
    </w:p>
    <w:p w14:paraId="4ECBA312" w14:textId="50C585F2" w:rsidR="00124AEB" w:rsidRDefault="00124AEB" w:rsidP="0078666A">
      <w:pPr>
        <w:rPr>
          <w:sz w:val="28"/>
          <w:szCs w:val="28"/>
        </w:rPr>
      </w:pPr>
      <w:r>
        <w:rPr>
          <w:sz w:val="28"/>
          <w:szCs w:val="28"/>
        </w:rPr>
        <w:t>Wasn’t</w:t>
      </w:r>
    </w:p>
    <w:p w14:paraId="44B06550" w14:textId="4D00F001" w:rsidR="00124AEB" w:rsidRDefault="00124AEB" w:rsidP="0078666A">
      <w:pPr>
        <w:rPr>
          <w:sz w:val="28"/>
          <w:szCs w:val="28"/>
        </w:rPr>
      </w:pPr>
      <w:r>
        <w:rPr>
          <w:sz w:val="28"/>
          <w:szCs w:val="28"/>
        </w:rPr>
        <w:t>She’s</w:t>
      </w:r>
    </w:p>
    <w:p w14:paraId="380432AD" w14:textId="3DE4B3EA" w:rsidR="00124AEB" w:rsidRDefault="00124AEB" w:rsidP="0078666A">
      <w:pPr>
        <w:rPr>
          <w:sz w:val="28"/>
          <w:szCs w:val="28"/>
        </w:rPr>
      </w:pPr>
      <w:r>
        <w:rPr>
          <w:sz w:val="28"/>
          <w:szCs w:val="28"/>
        </w:rPr>
        <w:t>Would’ve</w:t>
      </w:r>
    </w:p>
    <w:p w14:paraId="09D6E184" w14:textId="437BAC80" w:rsidR="00124AEB" w:rsidRDefault="00124AEB" w:rsidP="0078666A">
      <w:pPr>
        <w:rPr>
          <w:sz w:val="28"/>
          <w:szCs w:val="28"/>
        </w:rPr>
      </w:pPr>
      <w:r>
        <w:rPr>
          <w:sz w:val="28"/>
          <w:szCs w:val="28"/>
        </w:rPr>
        <w:t>We’ll</w:t>
      </w:r>
    </w:p>
    <w:p w14:paraId="7A95938C" w14:textId="6CC2F082" w:rsidR="00124AEB" w:rsidRDefault="00124AEB" w:rsidP="0078666A">
      <w:pPr>
        <w:rPr>
          <w:sz w:val="28"/>
          <w:szCs w:val="28"/>
        </w:rPr>
      </w:pPr>
      <w:r>
        <w:rPr>
          <w:sz w:val="28"/>
          <w:szCs w:val="28"/>
        </w:rPr>
        <w:t>They’d</w:t>
      </w:r>
    </w:p>
    <w:p w14:paraId="0D9193FB" w14:textId="785BCAFB" w:rsidR="00124AEB" w:rsidRDefault="00124AEB" w:rsidP="0078666A">
      <w:pPr>
        <w:rPr>
          <w:sz w:val="28"/>
          <w:szCs w:val="28"/>
        </w:rPr>
      </w:pPr>
      <w:r>
        <w:rPr>
          <w:sz w:val="28"/>
          <w:szCs w:val="28"/>
        </w:rPr>
        <w:t>Won’t</w:t>
      </w:r>
    </w:p>
    <w:p w14:paraId="7486E9F4" w14:textId="683EF94F" w:rsidR="00124AEB" w:rsidRDefault="00124AEB" w:rsidP="0078666A">
      <w:pPr>
        <w:rPr>
          <w:sz w:val="28"/>
          <w:szCs w:val="28"/>
        </w:rPr>
      </w:pPr>
      <w:r>
        <w:rPr>
          <w:sz w:val="28"/>
          <w:szCs w:val="28"/>
        </w:rPr>
        <w:t>They’ve</w:t>
      </w:r>
    </w:p>
    <w:p w14:paraId="52EF49BA" w14:textId="5022CB83" w:rsidR="00124AEB" w:rsidRDefault="00124AEB" w:rsidP="0078666A">
      <w:pPr>
        <w:rPr>
          <w:sz w:val="28"/>
          <w:szCs w:val="28"/>
        </w:rPr>
      </w:pPr>
      <w:r>
        <w:rPr>
          <w:sz w:val="28"/>
          <w:szCs w:val="28"/>
        </w:rPr>
        <w:t>I’ll</w:t>
      </w:r>
    </w:p>
    <w:p w14:paraId="61E649CA" w14:textId="44F5F236" w:rsidR="00124AEB" w:rsidRDefault="00124AEB" w:rsidP="0078666A">
      <w:pPr>
        <w:rPr>
          <w:sz w:val="28"/>
          <w:szCs w:val="28"/>
        </w:rPr>
      </w:pPr>
      <w:r>
        <w:rPr>
          <w:sz w:val="28"/>
          <w:szCs w:val="28"/>
        </w:rPr>
        <w:t>We’ve</w:t>
      </w:r>
    </w:p>
    <w:p w14:paraId="3D53FFCC" w14:textId="05341238" w:rsidR="00124AEB" w:rsidRDefault="00124AEB" w:rsidP="0078666A">
      <w:pPr>
        <w:rPr>
          <w:sz w:val="28"/>
          <w:szCs w:val="28"/>
        </w:rPr>
      </w:pPr>
      <w:r>
        <w:rPr>
          <w:sz w:val="28"/>
          <w:szCs w:val="28"/>
        </w:rPr>
        <w:t>I’ve</w:t>
      </w:r>
    </w:p>
    <w:p w14:paraId="39ABA0D9" w14:textId="006085E9" w:rsidR="00124AEB" w:rsidRDefault="00124AEB" w:rsidP="0078666A">
      <w:pPr>
        <w:rPr>
          <w:sz w:val="28"/>
          <w:szCs w:val="28"/>
        </w:rPr>
      </w:pPr>
      <w:r>
        <w:rPr>
          <w:sz w:val="28"/>
          <w:szCs w:val="28"/>
        </w:rPr>
        <w:t>He’s</w:t>
      </w:r>
    </w:p>
    <w:p w14:paraId="6FCC7DF4" w14:textId="1308F174" w:rsidR="00124AEB" w:rsidRPr="0078666A" w:rsidRDefault="00124AEB" w:rsidP="0078666A">
      <w:pPr>
        <w:rPr>
          <w:sz w:val="28"/>
          <w:szCs w:val="28"/>
        </w:rPr>
      </w:pPr>
      <w:r>
        <w:rPr>
          <w:sz w:val="28"/>
          <w:szCs w:val="28"/>
        </w:rPr>
        <w:t>Couldn’t</w:t>
      </w:r>
      <w:bookmarkStart w:id="0" w:name="_GoBack"/>
      <w:bookmarkEnd w:id="0"/>
    </w:p>
    <w:sectPr w:rsidR="00124AEB" w:rsidRPr="00786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95341"/>
    <w:multiLevelType w:val="hybridMultilevel"/>
    <w:tmpl w:val="A13C2DBC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6A"/>
    <w:rsid w:val="00124AEB"/>
    <w:rsid w:val="00187A8F"/>
    <w:rsid w:val="0078666A"/>
    <w:rsid w:val="00B4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26A61"/>
  <w15:chartTrackingRefBased/>
  <w15:docId w15:val="{0FAC6016-F169-4B52-85FB-A46987C3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McMahon</dc:creator>
  <cp:keywords/>
  <dc:description/>
  <cp:lastModifiedBy>john McMahon</cp:lastModifiedBy>
  <cp:revision>2</cp:revision>
  <dcterms:created xsi:type="dcterms:W3CDTF">2020-05-10T15:54:00Z</dcterms:created>
  <dcterms:modified xsi:type="dcterms:W3CDTF">2020-05-10T15:54:00Z</dcterms:modified>
</cp:coreProperties>
</file>